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 Formål:</w:t>
      </w:r>
    </w:p>
    <w:p w:rsidR="00000000" w:rsidDel="00000000" w:rsidP="00000000" w:rsidRDefault="00000000" w:rsidRPr="00000000" w14:paraId="00000002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Spørgsmål: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Vil du kort fortælle om din rolle i Ventilen?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Almindelig frivillig, med i pr-udvalg + uddannelsesudvalg (“interview” af nye frivillige)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Hvad gør Ventilen for at rekruttere nye frivillige?</w:t>
      </w:r>
    </w:p>
    <w:p w:rsidR="00000000" w:rsidDel="00000000" w:rsidP="00000000" w:rsidRDefault="00000000" w:rsidRPr="00000000" w14:paraId="00000008">
      <w:pPr>
        <w:numPr>
          <w:ilvl w:val="0"/>
          <w:numId w:val="15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Call me-reklame, </w:t>
      </w:r>
      <w:r w:rsidDel="00000000" w:rsidR="00000000" w:rsidRPr="00000000">
        <w:rPr>
          <w:rtl w:val="0"/>
        </w:rPr>
        <w:t xml:space="preserve">flyer</w:t>
      </w:r>
      <w:r w:rsidDel="00000000" w:rsidR="00000000" w:rsidRPr="00000000">
        <w:rPr>
          <w:rtl w:val="0"/>
        </w:rPr>
        <w:t xml:space="preserve"> på </w:t>
      </w:r>
      <w:r w:rsidDel="00000000" w:rsidR="00000000" w:rsidRPr="00000000">
        <w:rPr>
          <w:rtl w:val="0"/>
        </w:rPr>
        <w:t xml:space="preserve">uddannelsessted.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Vise</w:t>
      </w:r>
      <w:r w:rsidDel="00000000" w:rsidR="00000000" w:rsidRPr="00000000">
        <w:rPr>
          <w:rtl w:val="0"/>
        </w:rPr>
        <w:t xml:space="preserve"> ansigt. Lige lavet reklame, hvor man følger en frivillig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 hvor høj grad arbejder I med SoMe?</w:t>
      </w:r>
    </w:p>
    <w:p w:rsidR="00000000" w:rsidDel="00000000" w:rsidP="00000000" w:rsidRDefault="00000000" w:rsidRPr="00000000" w14:paraId="0000000A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Gerne bruge det mere - begynde med TikTok</w:t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Hvad har resulteret i flest nye frivillige - kampagne mm.?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Call me-partnerskabet har været vigtigt - tv og biograf-reklamer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Hvorfor er du frivillig? Og hvorfor har du valgt Ventilen?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date var frivillig i Ventilen, han startede der for de unge, men nu er han der også for fællesskabet.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Havde du tvivl inden du blev frivillig i Ventilen? Og var det sidste skub til at gøre det?</w:t>
      </w:r>
    </w:p>
    <w:p w:rsidR="00000000" w:rsidDel="00000000" w:rsidP="00000000" w:rsidRDefault="00000000" w:rsidRPr="00000000" w14:paraId="00000010">
      <w:pPr>
        <w:numPr>
          <w:ilvl w:val="0"/>
          <w:numId w:val="10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Ingen tvivl, vidste han ville være frivillig, kan godt lide at have med unge mennesker at gøre. I tvivl om evner var gode nok - ikke pædagog el.lign.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Kan du beskrive en konkret situation fra en vagt, hvor du tænkte: “Det er  derfor, jeg gør det her”?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Når de unge snakker rigtig godt sammen og man kan se, de nyder at være der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Er det forventet at man afsætter et minimum antal timer?</w:t>
        <w:br w:type="textWrapping"/>
        <w:tab/>
        <w:t xml:space="preserve">Er der en forventning om, at man som frivillig skal deltage i hver aktivitet?</w:t>
      </w:r>
    </w:p>
    <w:p w:rsidR="00000000" w:rsidDel="00000000" w:rsidP="00000000" w:rsidRDefault="00000000" w:rsidRPr="00000000" w14:paraId="00000014">
      <w:pPr>
        <w:spacing w:line="360" w:lineRule="auto"/>
        <w:ind w:left="1440" w:firstLine="0"/>
        <w:rPr/>
      </w:pPr>
      <w:r w:rsidDel="00000000" w:rsidR="00000000" w:rsidRPr="00000000">
        <w:rPr>
          <w:rtl w:val="0"/>
        </w:rPr>
        <w:t xml:space="preserve">Eller kan man dukke op periodisk? </w:t>
      </w:r>
    </w:p>
    <w:p w:rsidR="00000000" w:rsidDel="00000000" w:rsidP="00000000" w:rsidRDefault="00000000" w:rsidRPr="00000000" w14:paraId="00000015">
      <w:pPr>
        <w:numPr>
          <w:ilvl w:val="0"/>
          <w:numId w:val="12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8 timer ugentligt - højt sat. En vagt + udvalgs- og frivilligmøde mm.</w:t>
      </w:r>
    </w:p>
    <w:p w:rsidR="00000000" w:rsidDel="00000000" w:rsidP="00000000" w:rsidRDefault="00000000" w:rsidRPr="00000000" w14:paraId="00000016">
      <w:pPr>
        <w:numPr>
          <w:ilvl w:val="0"/>
          <w:numId w:val="12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Fair at melde fra en gang imellem, det gør vi allesammen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Hvordan er det at være frivillig i Ventilen? Er det som du havde forventet?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Have massere overskud - frivillig, møder mm. Administrativt, der spiller ind.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Overrasket over, hvor meget de snakker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Fokus på de unge, går ikke rundt og snakker med de andre frivillige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8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Hvad er det fedeste ved at være frivillig i Ventilen?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Fællesskabet - det er gode mennesker allesammen. “Spader er ikke frivillige”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Gå i seng med tanken om, at have gjort en forskel - uanset størrelse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8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Hvordan tror du man kan engagere flere unge til at tage del i frivilligt arbejde - evt. et digitalt produkt?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Man skal have tid - juks hvis man rekrutterer mange frivillige, der ikke har tid.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Kvalitet over kvantitet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8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Hvordan er balancen mellem studie og/eller job og være frivillig i Ventilen?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1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Melder til tider fra grundet arbejde - det er okay. Alt med måde.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1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Kan sagtens have fuldtidjob/studie i mens - handler om prioritering.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1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Har hverken børn eller kæreste, men havde fuldtidsjob da han startede. Hvis ikke jeg har tid nu, hvornår så?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8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Hvilke kompetencer har du opnået gennem frivilligt arbejde i Ventilen, som du kan anvende i erhvervslivet?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5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Klogere omkring det kognitive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5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Tænker mere over ting fra andres perspektiver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5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Kropssprog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Er der noget du synes er vigtigt som vi ikke har været inde over?</w:t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